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432A" w14:textId="77777777" w:rsidR="00C43CA9" w:rsidRDefault="00DB50D2" w:rsidP="002B5D1C">
      <w:pPr>
        <w:spacing w:before="100" w:beforeAutospacing="1" w:after="100" w:afterAutospacing="1" w:line="240" w:lineRule="auto"/>
        <w:jc w:val="center"/>
        <w:rPr>
          <w:rFonts w:ascii="Century Gothic" w:hAnsi="Century Gothic"/>
          <w:b/>
          <w:bCs/>
          <w:color w:val="FF9933"/>
          <w:sz w:val="40"/>
          <w:szCs w:val="40"/>
          <w:lang w:eastAsia="fr-BE"/>
        </w:rPr>
      </w:pPr>
      <w:r w:rsidRPr="002B5D1C">
        <w:rPr>
          <w:rFonts w:ascii="Century Gothic" w:hAnsi="Century Gothic"/>
          <w:b/>
          <w:bCs/>
          <w:color w:val="FF9933"/>
          <w:sz w:val="40"/>
          <w:szCs w:val="40"/>
          <w:lang w:eastAsia="fr-BE"/>
        </w:rPr>
        <w:t xml:space="preserve">Invitation à la formation </w:t>
      </w:r>
    </w:p>
    <w:p w14:paraId="51991631" w14:textId="4187E0F1" w:rsidR="00DB50D2" w:rsidRPr="002B5D1C" w:rsidRDefault="00DB50D2" w:rsidP="002B5D1C">
      <w:pPr>
        <w:spacing w:before="100" w:beforeAutospacing="1" w:after="100" w:afterAutospacing="1" w:line="240" w:lineRule="auto"/>
        <w:jc w:val="center"/>
        <w:rPr>
          <w:rFonts w:ascii="Century Gothic" w:hAnsi="Century Gothic"/>
          <w:b/>
          <w:bCs/>
          <w:color w:val="FF9933"/>
          <w:sz w:val="40"/>
          <w:szCs w:val="40"/>
          <w:lang w:eastAsia="fr-BE"/>
        </w:rPr>
      </w:pPr>
      <w:r w:rsidRPr="002B5D1C">
        <w:rPr>
          <w:rFonts w:ascii="Century Gothic" w:hAnsi="Century Gothic"/>
          <w:b/>
          <w:bCs/>
          <w:color w:val="FF9933"/>
          <w:sz w:val="40"/>
          <w:szCs w:val="40"/>
          <w:lang w:eastAsia="fr-BE"/>
        </w:rPr>
        <w:t>« Nom de la formation »</w:t>
      </w:r>
    </w:p>
    <w:p w14:paraId="42D27A55" w14:textId="72DC6B78" w:rsidR="001A1771" w:rsidRDefault="001A1771" w:rsidP="001A177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Cher </w:t>
      </w:r>
      <w:r w:rsidR="00643AFE">
        <w:rPr>
          <w:rFonts w:ascii="Century Gothic" w:eastAsia="Times New Roman" w:hAnsi="Century Gothic" w:cs="Times New Roman"/>
          <w:color w:val="1C8A9C"/>
          <w:lang w:eastAsia="fr-BE"/>
        </w:rPr>
        <w:t>collègue</w:t>
      </w:r>
      <w:r w:rsidR="00B3102A">
        <w:rPr>
          <w:rFonts w:ascii="Century Gothic" w:eastAsia="Times New Roman" w:hAnsi="Century Gothic" w:cs="Times New Roman"/>
          <w:color w:val="1C8A9C"/>
          <w:lang w:eastAsia="fr-BE"/>
        </w:rPr>
        <w:t>,</w:t>
      </w:r>
    </w:p>
    <w:p w14:paraId="1FABF95B" w14:textId="2F372E5C" w:rsidR="001A1771" w:rsidRPr="00957901" w:rsidRDefault="002F798E" w:rsidP="001A177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>
        <w:rPr>
          <w:rFonts w:ascii="Century Gothic" w:eastAsia="Times New Roman" w:hAnsi="Century Gothic" w:cs="Times New Roman"/>
          <w:color w:val="1C8A9C"/>
          <w:lang w:eastAsia="fr-BE"/>
        </w:rPr>
        <w:t>N</w:t>
      </w:r>
      <w:r w:rsidR="001A1771"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ous avons le plaisir de vous inviter à la formation suivante </w:t>
      </w:r>
      <w:r w:rsidR="001A1771"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« Nom de la formation »</w:t>
      </w:r>
      <w:r w:rsidR="001A1771"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. </w:t>
      </w:r>
    </w:p>
    <w:p w14:paraId="2389CFCF" w14:textId="77777777" w:rsidR="001A1771" w:rsidRPr="00957901" w:rsidRDefault="001A1771" w:rsidP="001A177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>Cette session s’inscrit dans le cadre des obligations de formation auquel le secteur des titres-services est soumis. Nous avons eu à cœur de rechercher les thématiques visant à renforcer vos compétences, votre bien-être et également à vous fournir les outils nécessaires pour réaliser votre travail de la manière la plus optimale et en confiance qu’il soit.</w:t>
      </w:r>
    </w:p>
    <w:p w14:paraId="78F5F111" w14:textId="77777777" w:rsidR="001A1771" w:rsidRPr="00957901" w:rsidRDefault="001A1771" w:rsidP="001A177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>Voici les données complètes de la formation, merci d’avance d’en prendre connaissance et de vous présenter à la formation à l’heure demandée, dans le respect des autres participants ainsi que du formateur.</w:t>
      </w:r>
    </w:p>
    <w:p w14:paraId="0E2E1436" w14:textId="77777777" w:rsidR="001A1771" w:rsidRPr="00957901" w:rsidRDefault="001A1771" w:rsidP="001A1771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Détails de la formation :</w:t>
      </w:r>
    </w:p>
    <w:p w14:paraId="18CA18FC" w14:textId="77777777" w:rsidR="001A1771" w:rsidRPr="00957901" w:rsidRDefault="001A1771" w:rsidP="001A17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Date :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 Date de la formation</w:t>
      </w:r>
    </w:p>
    <w:p w14:paraId="1C2D4C52" w14:textId="77777777" w:rsidR="001A1771" w:rsidRPr="00957901" w:rsidRDefault="001A1771" w:rsidP="001A17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Heure :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 De heure de début à heure de fin</w:t>
      </w:r>
    </w:p>
    <w:p w14:paraId="10D5B84A" w14:textId="77777777" w:rsidR="001A1771" w:rsidRPr="00957901" w:rsidRDefault="001A1771" w:rsidP="001A17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Lieu :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 Adresse de la formation et lien vers maps si besoin et si disponible</w:t>
      </w:r>
    </w:p>
    <w:p w14:paraId="720BA1D5" w14:textId="77777777" w:rsidR="001A1771" w:rsidRPr="00957901" w:rsidRDefault="001A1771" w:rsidP="001A17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Formateur :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 Nom du formateur et/ou organisation</w:t>
      </w:r>
    </w:p>
    <w:p w14:paraId="434C5600" w14:textId="77777777" w:rsidR="001A1771" w:rsidRPr="00957901" w:rsidRDefault="001A1771" w:rsidP="001A1771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Contenu de la formation :</w:t>
      </w:r>
    </w:p>
    <w:p w14:paraId="628C0DF2" w14:textId="5ABB3BB9" w:rsidR="001A1771" w:rsidRPr="00957901" w:rsidRDefault="001A1771" w:rsidP="001A17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>Se référer au contenu proposé par le formateu</w:t>
      </w:r>
      <w:r w:rsidR="00B3102A">
        <w:rPr>
          <w:rFonts w:ascii="Century Gothic" w:eastAsia="Times New Roman" w:hAnsi="Century Gothic" w:cs="Times New Roman"/>
          <w:color w:val="1C8A9C"/>
          <w:lang w:eastAsia="fr-BE"/>
        </w:rPr>
        <w:t>,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>r</w:t>
      </w:r>
    </w:p>
    <w:p w14:paraId="31FFF5D9" w14:textId="77777777" w:rsidR="001A1771" w:rsidRPr="00957901" w:rsidRDefault="001A1771" w:rsidP="001A1771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Pourquoi participer ?</w:t>
      </w:r>
    </w:p>
    <w:p w14:paraId="4387661D" w14:textId="77777777" w:rsidR="001A1771" w:rsidRPr="00957901" w:rsidRDefault="001A1771" w:rsidP="001A17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Renforcement des compétences :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 Acquérir de nouvelles compétences qui vous aideront à exceller dans vos tâches quotidiennes.</w:t>
      </w:r>
    </w:p>
    <w:p w14:paraId="3C655009" w14:textId="77777777" w:rsidR="001A1771" w:rsidRPr="00957901" w:rsidRDefault="001A1771" w:rsidP="001A17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Partage d’expériences :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 Échanger avec vos collègues et découvrir de nouvelles approches.</w:t>
      </w:r>
    </w:p>
    <w:p w14:paraId="15BC3985" w14:textId="77777777" w:rsidR="001A1771" w:rsidRPr="00957901" w:rsidRDefault="001A1771" w:rsidP="001A17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Développement personnel :  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>Vous donner l'occasion de mieux vous connaître, de développer et d'utiliser vos talents, de booster votre bien-être et de concrétiser vos aspirations professionnelles et personnelles.</w:t>
      </w:r>
    </w:p>
    <w:p w14:paraId="70F76B65" w14:textId="7C05EE54" w:rsidR="001A1771" w:rsidRPr="00957901" w:rsidRDefault="001A1771" w:rsidP="001A177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>Nous comptons sur votre présence pour faire de cette formation un succès et pour continuer à améliorer</w:t>
      </w:r>
      <w:r w:rsidR="00B3102A">
        <w:rPr>
          <w:rFonts w:ascii="Century Gothic" w:eastAsia="Times New Roman" w:hAnsi="Century Gothic" w:cs="Times New Roman"/>
          <w:color w:val="1C8A9C"/>
          <w:lang w:eastAsia="fr-BE"/>
        </w:rPr>
        <w:t>,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 ensemble</w:t>
      </w:r>
      <w:r w:rsidR="00B3102A">
        <w:rPr>
          <w:rFonts w:ascii="Century Gothic" w:eastAsia="Times New Roman" w:hAnsi="Century Gothic" w:cs="Times New Roman"/>
          <w:color w:val="1C8A9C"/>
          <w:lang w:eastAsia="fr-BE"/>
        </w:rPr>
        <w:t>,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 la qualité de nos services.</w:t>
      </w:r>
    </w:p>
    <w:p w14:paraId="5EDFF7DA" w14:textId="77777777" w:rsidR="001A1771" w:rsidRPr="00957901" w:rsidRDefault="001A1771" w:rsidP="001A177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>Cordialement,</w:t>
      </w:r>
    </w:p>
    <w:p w14:paraId="3D553FEB" w14:textId="0C7EABA7" w:rsidR="001A1771" w:rsidRDefault="001A1771" w:rsidP="00B3102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  <w:r w:rsidRPr="00957901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>Votre Nom</w:t>
      </w:r>
      <w:r w:rsidR="00B3102A">
        <w:rPr>
          <w:rFonts w:ascii="Century Gothic" w:eastAsia="Times New Roman" w:hAnsi="Century Gothic" w:cs="Times New Roman"/>
          <w:b/>
          <w:bCs/>
          <w:color w:val="1C8A9C"/>
          <w:lang w:eastAsia="fr-BE"/>
        </w:rPr>
        <w:t xml:space="preserve"> - 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>Votre fonction</w:t>
      </w:r>
      <w:r w:rsidR="00B3102A">
        <w:rPr>
          <w:rFonts w:ascii="Century Gothic" w:eastAsia="Times New Roman" w:hAnsi="Century Gothic" w:cs="Times New Roman"/>
          <w:color w:val="1C8A9C"/>
          <w:lang w:eastAsia="fr-BE"/>
        </w:rPr>
        <w:t xml:space="preserve"> - 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t xml:space="preserve">Numéro de téléphone </w:t>
      </w:r>
      <w:r w:rsidRPr="00957901">
        <w:rPr>
          <w:rFonts w:ascii="Century Gothic" w:eastAsia="Times New Roman" w:hAnsi="Century Gothic" w:cs="Times New Roman"/>
          <w:color w:val="1C8A9C"/>
          <w:lang w:eastAsia="fr-BE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00C0" w:rsidRPr="006A7024" w14:paraId="0139454D" w14:textId="77777777" w:rsidTr="00444346">
        <w:tc>
          <w:tcPr>
            <w:tcW w:w="10201" w:type="dxa"/>
          </w:tcPr>
          <w:p w14:paraId="04DE1390" w14:textId="77777777" w:rsidR="009700C0" w:rsidRPr="0082678B" w:rsidRDefault="009700C0" w:rsidP="00444346">
            <w:pPr>
              <w:spacing w:before="120"/>
              <w:jc w:val="center"/>
              <w:rPr>
                <w:rFonts w:ascii="Bookman Old Style" w:hAnsi="Bookman Old Style"/>
                <w:sz w:val="36"/>
                <w:szCs w:val="40"/>
                <w:lang w:val="fr-BE"/>
              </w:rPr>
            </w:pPr>
            <w:r w:rsidRPr="0082678B">
              <w:rPr>
                <w:rFonts w:ascii="Bookman Old Style" w:hAnsi="Bookman Old Style"/>
                <w:sz w:val="36"/>
                <w:szCs w:val="40"/>
                <w:lang w:val="fr-BE"/>
              </w:rPr>
              <w:lastRenderedPageBreak/>
              <w:t xml:space="preserve">Formulaire d’évaluation </w:t>
            </w:r>
          </w:p>
          <w:p w14:paraId="56A13348" w14:textId="77777777" w:rsidR="009700C0" w:rsidRPr="0082678B" w:rsidRDefault="009700C0" w:rsidP="00444346">
            <w:pPr>
              <w:spacing w:before="120"/>
              <w:jc w:val="both"/>
              <w:rPr>
                <w:rFonts w:ascii="Bookman Old Style" w:hAnsi="Bookman Old Style"/>
                <w:sz w:val="12"/>
                <w:szCs w:val="40"/>
                <w:lang w:val="fr-BE"/>
              </w:rPr>
            </w:pPr>
          </w:p>
        </w:tc>
      </w:tr>
    </w:tbl>
    <w:p w14:paraId="0D243CEB" w14:textId="77777777" w:rsidR="009700C0" w:rsidRPr="0082678B" w:rsidRDefault="009700C0" w:rsidP="009700C0">
      <w:pPr>
        <w:spacing w:before="120" w:after="0"/>
        <w:rPr>
          <w:rFonts w:ascii="Bookman Old Style" w:hAnsi="Bookman Old Style"/>
          <w:sz w:val="36"/>
          <w:szCs w:val="40"/>
        </w:rPr>
      </w:pPr>
    </w:p>
    <w:p w14:paraId="4241C1B6" w14:textId="77777777" w:rsidR="009700C0" w:rsidRPr="00446D92" w:rsidRDefault="009700C0" w:rsidP="009700C0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40"/>
        </w:rPr>
      </w:pPr>
      <w:r>
        <w:rPr>
          <w:rFonts w:ascii="Bookman Old Style" w:hAnsi="Bookman Old Style"/>
          <w:sz w:val="20"/>
          <w:szCs w:val="40"/>
        </w:rPr>
        <w:t xml:space="preserve">Formation </w:t>
      </w:r>
      <w:r w:rsidRPr="008201A1">
        <w:rPr>
          <w:rFonts w:ascii="Bookman Old Style" w:hAnsi="Bookman Old Style"/>
          <w:sz w:val="20"/>
          <w:szCs w:val="40"/>
        </w:rPr>
        <w:t>:</w:t>
      </w:r>
      <w:r>
        <w:rPr>
          <w:rFonts w:ascii="Bookman Old Style" w:hAnsi="Bookman Old Style"/>
          <w:sz w:val="24"/>
          <w:szCs w:val="40"/>
        </w:rPr>
        <w:t xml:space="preserve">  . . . . . . . . . . . . . . . .</w:t>
      </w:r>
      <w:r>
        <w:rPr>
          <w:rFonts w:ascii="Bookman Old Style" w:hAnsi="Bookman Old Style"/>
          <w:sz w:val="24"/>
          <w:szCs w:val="40"/>
        </w:rPr>
        <w:tab/>
      </w:r>
      <w:r>
        <w:rPr>
          <w:rFonts w:ascii="Bookman Old Style" w:hAnsi="Bookman Old Style"/>
          <w:sz w:val="24"/>
          <w:szCs w:val="40"/>
        </w:rPr>
        <w:tab/>
      </w:r>
      <w:r>
        <w:rPr>
          <w:rFonts w:ascii="Bookman Old Style" w:hAnsi="Bookman Old Style"/>
          <w:sz w:val="24"/>
          <w:szCs w:val="40"/>
        </w:rPr>
        <w:tab/>
      </w:r>
      <w:r>
        <w:rPr>
          <w:rFonts w:ascii="Bookman Old Style" w:hAnsi="Bookman Old Style"/>
          <w:sz w:val="24"/>
          <w:szCs w:val="40"/>
        </w:rPr>
        <w:tab/>
      </w:r>
      <w:r>
        <w:rPr>
          <w:rFonts w:ascii="Bookman Old Style" w:hAnsi="Bookman Old Style"/>
          <w:sz w:val="24"/>
          <w:szCs w:val="40"/>
        </w:rPr>
        <w:tab/>
        <w:t xml:space="preserve">        </w:t>
      </w:r>
      <w:r w:rsidRPr="008201A1">
        <w:rPr>
          <w:rFonts w:ascii="Bookman Old Style" w:hAnsi="Bookman Old Style"/>
          <w:sz w:val="20"/>
          <w:szCs w:val="40"/>
        </w:rPr>
        <w:t>Da</w:t>
      </w:r>
      <w:r>
        <w:rPr>
          <w:rFonts w:ascii="Bookman Old Style" w:hAnsi="Bookman Old Style"/>
          <w:sz w:val="20"/>
          <w:szCs w:val="40"/>
        </w:rPr>
        <w:t xml:space="preserve">te </w:t>
      </w:r>
      <w:r w:rsidRPr="008201A1">
        <w:rPr>
          <w:rFonts w:ascii="Bookman Old Style" w:hAnsi="Bookman Old Style"/>
          <w:sz w:val="20"/>
          <w:szCs w:val="40"/>
        </w:rPr>
        <w:t>:</w:t>
      </w:r>
      <w:r>
        <w:rPr>
          <w:rFonts w:ascii="Bookman Old Style" w:hAnsi="Bookman Old Style"/>
          <w:sz w:val="24"/>
          <w:szCs w:val="40"/>
        </w:rPr>
        <w:t xml:space="preserve"> . . . / . . / . . .</w:t>
      </w:r>
    </w:p>
    <w:tbl>
      <w:tblPr>
        <w:tblStyle w:val="TableauGrille4-Accentuation5"/>
        <w:tblW w:w="4631" w:type="pct"/>
        <w:tblLook w:val="0620" w:firstRow="1" w:lastRow="0" w:firstColumn="0" w:lastColumn="0" w:noHBand="1" w:noVBand="1"/>
      </w:tblPr>
      <w:tblGrid>
        <w:gridCol w:w="6095"/>
        <w:gridCol w:w="766"/>
        <w:gridCol w:w="766"/>
        <w:gridCol w:w="766"/>
      </w:tblGrid>
      <w:tr w:rsidR="009700C0" w14:paraId="708A7C3A" w14:textId="77777777" w:rsidTr="00444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tcW w:w="3835" w:type="pct"/>
          </w:tcPr>
          <w:p w14:paraId="6FB14D40" w14:textId="77777777" w:rsidR="009700C0" w:rsidRPr="00402698" w:rsidRDefault="009700C0" w:rsidP="00444346">
            <w:pPr>
              <w:rPr>
                <w:color w:val="FF0000"/>
                <w:sz w:val="44"/>
                <w:szCs w:val="44"/>
                <w:lang w:val="fr-BE"/>
              </w:rPr>
            </w:pPr>
          </w:p>
        </w:tc>
        <w:tc>
          <w:tcPr>
            <w:tcW w:w="388" w:type="pct"/>
            <w:vAlign w:val="center"/>
          </w:tcPr>
          <w:p w14:paraId="7FED8895" w14:textId="77777777" w:rsidR="009700C0" w:rsidRPr="00843A62" w:rsidRDefault="009700C0" w:rsidP="00444346">
            <w:pPr>
              <w:jc w:val="center"/>
              <w:rPr>
                <w:rFonts w:ascii="Berlin Sans FB Demi" w:hAnsi="Berlin Sans FB Demi"/>
                <w:sz w:val="44"/>
                <w:szCs w:val="44"/>
                <w:lang w:val="fr-BE"/>
              </w:rPr>
            </w:pPr>
            <w:r w:rsidRPr="00B95F72">
              <w:rPr>
                <w:rStyle w:val="emoji2"/>
                <w:rFonts w:cs="Segoe UI Emoji"/>
                <w:b w:val="0"/>
                <w:bCs w:val="0"/>
                <w:sz w:val="40"/>
                <w:lang w:val="en"/>
              </w:rPr>
              <w:t>☹</w:t>
            </w:r>
            <w:r w:rsidRPr="00B95F72">
              <w:rPr>
                <w:rStyle w:val="emoji2"/>
                <w:rFonts w:cs="Helvetica"/>
                <w:b w:val="0"/>
                <w:bCs w:val="0"/>
                <w:sz w:val="40"/>
                <w:lang w:val="en"/>
              </w:rPr>
              <w:t>️</w:t>
            </w:r>
          </w:p>
        </w:tc>
        <w:tc>
          <w:tcPr>
            <w:tcW w:w="388" w:type="pct"/>
            <w:vAlign w:val="center"/>
          </w:tcPr>
          <w:p w14:paraId="569DB18A" w14:textId="77777777" w:rsidR="009700C0" w:rsidRPr="000F32E8" w:rsidRDefault="009700C0" w:rsidP="00444346">
            <w:pPr>
              <w:jc w:val="center"/>
              <w:rPr>
                <w:rFonts w:ascii="Berlin Sans FB Demi" w:hAnsi="Berlin Sans FB Demi"/>
                <w:sz w:val="40"/>
                <w:szCs w:val="44"/>
                <w:lang w:val="fr-BE"/>
              </w:rPr>
            </w:pPr>
            <w:r w:rsidRPr="000F32E8">
              <w:rPr>
                <w:rStyle w:val="emoji2"/>
                <w:rFonts w:cs="Segoe UI Emoji"/>
                <w:b w:val="0"/>
                <w:bCs w:val="0"/>
                <w:sz w:val="40"/>
                <w:lang w:val="en"/>
              </w:rPr>
              <w:t>😐</w:t>
            </w:r>
          </w:p>
        </w:tc>
        <w:tc>
          <w:tcPr>
            <w:tcW w:w="388" w:type="pct"/>
            <w:vAlign w:val="center"/>
          </w:tcPr>
          <w:p w14:paraId="7AB0ED3F" w14:textId="77777777" w:rsidR="009700C0" w:rsidRPr="00843A62" w:rsidRDefault="009700C0" w:rsidP="00444346">
            <w:pPr>
              <w:jc w:val="center"/>
              <w:rPr>
                <w:rFonts w:ascii="Berlin Sans FB Demi" w:hAnsi="Berlin Sans FB Demi"/>
                <w:sz w:val="44"/>
                <w:szCs w:val="44"/>
                <w:lang w:val="fr-BE"/>
              </w:rPr>
            </w:pPr>
            <w:r w:rsidRPr="006C3C83">
              <w:rPr>
                <w:rStyle w:val="emoji2"/>
                <w:rFonts w:cs="Segoe UI Emoji"/>
                <w:b w:val="0"/>
                <w:bCs w:val="0"/>
                <w:sz w:val="40"/>
                <w:lang w:val="en"/>
              </w:rPr>
              <w:t>🙂</w:t>
            </w:r>
          </w:p>
        </w:tc>
      </w:tr>
      <w:tr w:rsidR="009700C0" w:rsidRPr="006A7024" w14:paraId="3C50558C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0BCC9E1B" w14:textId="77777777" w:rsidR="009700C0" w:rsidRPr="0082678B" w:rsidRDefault="009700C0" w:rsidP="00444346">
            <w:pPr>
              <w:rPr>
                <w:rFonts w:ascii="Bookman Old Style" w:hAnsi="Bookman Old Style"/>
                <w:b/>
                <w:bCs/>
                <w:lang w:val="fr-BE"/>
              </w:rPr>
            </w:pPr>
            <w:r w:rsidRPr="58E8FE73">
              <w:rPr>
                <w:rFonts w:ascii="Bookman Old Style" w:hAnsi="Bookman Old Style"/>
                <w:lang w:val="fr-BE"/>
              </w:rPr>
              <w:t>Le contenu de la formation correspond à mes attentes personnelles.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43DA2DFA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2422A431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6001B381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5DB7C3AA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70EEB519" w14:textId="77777777" w:rsidR="009700C0" w:rsidRPr="0082678B" w:rsidRDefault="009700C0" w:rsidP="00444346">
            <w:pPr>
              <w:rPr>
                <w:rFonts w:ascii="Bookman Old Style" w:hAnsi="Bookman Old Style"/>
                <w:b/>
                <w:bCs/>
                <w:lang w:val="fr-BE"/>
              </w:rPr>
            </w:pPr>
            <w:r w:rsidRPr="58E8FE73">
              <w:rPr>
                <w:rFonts w:ascii="Bookman Old Style" w:hAnsi="Bookman Old Style"/>
                <w:lang w:val="fr-BE"/>
              </w:rPr>
              <w:t>Le contenu de la formation correspond à l’objectif formulé par le formateur.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10A666BD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5AC00E71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14F6DE38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6407B503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6DDA28DF" w14:textId="77777777" w:rsidR="009700C0" w:rsidRPr="00A33C25" w:rsidRDefault="009700C0" w:rsidP="00444346">
            <w:pPr>
              <w:rPr>
                <w:rFonts w:ascii="Bookman Old Style" w:hAnsi="Bookman Old Style"/>
                <w:lang w:val="fr-BE"/>
              </w:rPr>
            </w:pPr>
            <w:r w:rsidRPr="717EBB46">
              <w:rPr>
                <w:rFonts w:ascii="Bookman Old Style" w:hAnsi="Bookman Old Style"/>
                <w:lang w:val="fr-BE"/>
              </w:rPr>
              <w:t>Le contenu de la formation est en lien avec ma fonction d’aide-ménager(e).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655EE43A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04667099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68FA43CB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4593475F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16B80E02" w14:textId="77777777" w:rsidR="009700C0" w:rsidRPr="0082678B" w:rsidRDefault="009700C0" w:rsidP="00444346">
            <w:pPr>
              <w:rPr>
                <w:rFonts w:ascii="Bookman Old Style" w:hAnsi="Bookman Old Style"/>
                <w:b/>
                <w:bCs/>
                <w:lang w:val="fr-BE"/>
              </w:rPr>
            </w:pPr>
            <w:r w:rsidRPr="58E8FE73">
              <w:rPr>
                <w:rFonts w:ascii="Bookman Old Style" w:hAnsi="Bookman Old Style"/>
                <w:lang w:val="fr-BE"/>
              </w:rPr>
              <w:t>La formation était interactive – il y avait un échange avec les autres participants.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2DFE1501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07789CA3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391DC174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3BD83E5D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3E25E53F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  <w:r w:rsidRPr="717EBB46">
              <w:rPr>
                <w:rFonts w:ascii="Bookman Old Style" w:hAnsi="Bookman Old Style"/>
                <w:lang w:val="fr-BE"/>
              </w:rPr>
              <w:t>La formation était bien équilibrée entre la théorie et la pratique.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4ED884A4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636570DA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45A73CE7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481316" w14:paraId="6C3F8B45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71DD4475" w14:textId="77777777" w:rsidR="009700C0" w:rsidRDefault="009700C0" w:rsidP="00444346">
            <w:pPr>
              <w:rPr>
                <w:rFonts w:ascii="Bookman Old Style" w:hAnsi="Bookman Old Style"/>
                <w:lang w:val="fr-BE"/>
              </w:rPr>
            </w:pPr>
            <w:r w:rsidRPr="00E13461">
              <w:rPr>
                <w:rFonts w:ascii="Bookman Old Style" w:hAnsi="Bookman Old Style"/>
                <w:lang w:val="fr-BE"/>
              </w:rPr>
              <w:t xml:space="preserve">Le matériel pédagogique (syllabus, matériel didactique) constituait </w:t>
            </w:r>
          </w:p>
          <w:p w14:paraId="50983211" w14:textId="77777777" w:rsidR="009700C0" w:rsidRPr="00B3222F" w:rsidRDefault="009700C0" w:rsidP="00444346">
            <w:pPr>
              <w:rPr>
                <w:rFonts w:ascii="Bookman Old Style" w:hAnsi="Bookman Old Style"/>
                <w:lang w:val="fr-BE"/>
              </w:rPr>
            </w:pPr>
            <w:r w:rsidRPr="00E13461">
              <w:rPr>
                <w:rFonts w:ascii="Bookman Old Style" w:hAnsi="Bookman Old Style"/>
                <w:lang w:val="fr-BE"/>
              </w:rPr>
              <w:t>une plus-value.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79C58FDD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2B2CFB63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77B4C03B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2205EA5D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5CCECF60" w14:textId="77777777" w:rsidR="009700C0" w:rsidRPr="00583014" w:rsidRDefault="009700C0" w:rsidP="00444346">
            <w:pPr>
              <w:rPr>
                <w:rFonts w:ascii="Bookman Old Style" w:hAnsi="Bookman Old Style"/>
                <w:b/>
                <w:bCs/>
                <w:lang w:val="fr-BE"/>
              </w:rPr>
            </w:pPr>
            <w:r w:rsidRPr="58E8FE73">
              <w:rPr>
                <w:rFonts w:ascii="Bookman Old Style" w:hAnsi="Bookman Old Style"/>
                <w:lang w:val="fr-BE"/>
              </w:rPr>
              <w:t>Grâce à la diversité des méthodes d’apprentissage (exercices/exemples), je comprends mieux la théorie.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04F672B7" w14:textId="77777777" w:rsidR="009700C0" w:rsidRPr="00583014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7D9B8BFA" w14:textId="77777777" w:rsidR="009700C0" w:rsidRPr="00583014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5355EA2F" w14:textId="77777777" w:rsidR="009700C0" w:rsidRPr="00583014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11D29969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57FCAABB" w14:textId="77777777" w:rsidR="009700C0" w:rsidRPr="00B3222F" w:rsidRDefault="009700C0" w:rsidP="00444346">
            <w:pPr>
              <w:rPr>
                <w:rFonts w:ascii="Bookman Old Style" w:hAnsi="Bookman Old Style"/>
                <w:lang w:val="fr-BE"/>
              </w:rPr>
            </w:pPr>
            <w:r w:rsidRPr="717EBB46">
              <w:rPr>
                <w:rFonts w:ascii="Bookman Old Style" w:hAnsi="Bookman Old Style"/>
                <w:lang w:val="fr-BE"/>
              </w:rPr>
              <w:t>Ce que j’ai appris, je peux l’utiliser dans la pratique de mon métier.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132EA393" w14:textId="77777777" w:rsidR="009700C0" w:rsidRPr="00FF2A33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7F45F77F" w14:textId="77777777" w:rsidR="009700C0" w:rsidRPr="00FF2A33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3A34ACB6" w14:textId="77777777" w:rsidR="009700C0" w:rsidRPr="00FF2A33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1FCF6001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57541C12" w14:textId="77777777" w:rsidR="009700C0" w:rsidRPr="0082678B" w:rsidRDefault="009700C0" w:rsidP="00444346">
            <w:pPr>
              <w:rPr>
                <w:rFonts w:ascii="Bookman Old Style" w:hAnsi="Bookman Old Style"/>
                <w:b/>
                <w:bCs/>
                <w:lang w:val="fr-BE"/>
              </w:rPr>
            </w:pPr>
            <w:r w:rsidRPr="58E8FE73">
              <w:rPr>
                <w:rFonts w:ascii="Bookman Old Style" w:hAnsi="Bookman Old Style"/>
                <w:lang w:val="fr-BE"/>
              </w:rPr>
              <w:t>Le formateur tenait compte de nos questions.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50C5D0F4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4FEE087E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79C89A2B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7A41D30B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71A2CDEB" w14:textId="77777777" w:rsidR="009700C0" w:rsidRPr="0082678B" w:rsidRDefault="009700C0" w:rsidP="00444346">
            <w:pPr>
              <w:rPr>
                <w:rFonts w:ascii="Bookman Old Style" w:hAnsi="Bookman Old Style"/>
                <w:b/>
                <w:bCs/>
                <w:lang w:val="fr-BE"/>
              </w:rPr>
            </w:pPr>
            <w:r w:rsidRPr="00583014">
              <w:rPr>
                <w:rFonts w:ascii="Bookman Old Style" w:hAnsi="Bookman Old Style"/>
                <w:lang w:val="fr-BE"/>
              </w:rPr>
              <w:t>Le formateur maîtrise la matière.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0DC29C1F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7DEC0C87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63A98AE1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3D064A22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4A4A501F" w14:textId="77777777" w:rsidR="009700C0" w:rsidRPr="00B3222F" w:rsidRDefault="009700C0" w:rsidP="00444346">
            <w:pPr>
              <w:rPr>
                <w:rFonts w:ascii="Bookman Old Style" w:hAnsi="Bookman Old Style"/>
                <w:lang w:val="fr-BE"/>
              </w:rPr>
            </w:pPr>
            <w:r w:rsidRPr="58E8FE73">
              <w:rPr>
                <w:rFonts w:ascii="Bookman Old Style" w:hAnsi="Bookman Old Style"/>
                <w:lang w:val="fr-BE"/>
              </w:rPr>
              <w:t>La salle était appropriée pour cette formation.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1FF08A4F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69F6B264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3826A149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  <w:tr w:rsidR="009700C0" w:rsidRPr="006A7024" w14:paraId="4BE340B7" w14:textId="77777777" w:rsidTr="00444346">
        <w:trPr>
          <w:trHeight w:val="567"/>
        </w:trPr>
        <w:tc>
          <w:tcPr>
            <w:tcW w:w="3835" w:type="pct"/>
            <w:tcMar>
              <w:top w:w="57" w:type="dxa"/>
              <w:bottom w:w="57" w:type="dxa"/>
            </w:tcMar>
            <w:vAlign w:val="center"/>
          </w:tcPr>
          <w:p w14:paraId="3556C14F" w14:textId="77777777" w:rsidR="009700C0" w:rsidRPr="0082678B" w:rsidRDefault="009700C0" w:rsidP="00444346">
            <w:pPr>
              <w:rPr>
                <w:rFonts w:ascii="Bookman Old Style" w:hAnsi="Bookman Old Style"/>
                <w:b/>
                <w:bCs/>
                <w:lang w:val="fr-BE"/>
              </w:rPr>
            </w:pPr>
            <w:r w:rsidRPr="58E8FE73">
              <w:rPr>
                <w:rFonts w:ascii="Bookman Old Style" w:hAnsi="Bookman Old Style"/>
                <w:lang w:val="fr-BE"/>
              </w:rPr>
              <w:t>Je recommande cette formation à mes collègues.</w:t>
            </w: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5C42CE10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09E817E7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  <w:tc>
          <w:tcPr>
            <w:tcW w:w="388" w:type="pct"/>
            <w:tcMar>
              <w:top w:w="57" w:type="dxa"/>
              <w:bottom w:w="57" w:type="dxa"/>
            </w:tcMar>
          </w:tcPr>
          <w:p w14:paraId="27E9B576" w14:textId="77777777" w:rsidR="009700C0" w:rsidRPr="0082678B" w:rsidRDefault="009700C0" w:rsidP="00444346">
            <w:pPr>
              <w:rPr>
                <w:rFonts w:ascii="Bookman Old Style" w:hAnsi="Bookman Old Style"/>
                <w:lang w:val="fr-BE"/>
              </w:rPr>
            </w:pPr>
          </w:p>
        </w:tc>
      </w:tr>
    </w:tbl>
    <w:p w14:paraId="683685F1" w14:textId="77777777" w:rsidR="009700C0" w:rsidRPr="0082678B" w:rsidRDefault="009700C0" w:rsidP="009700C0">
      <w:pPr>
        <w:spacing w:before="360" w:after="360"/>
        <w:rPr>
          <w:rFonts w:ascii="Bookman Old Style" w:hAnsi="Bookman Old Style"/>
          <w:b/>
          <w:bCs/>
        </w:rPr>
      </w:pPr>
      <w:r w:rsidRPr="00583014">
        <w:br/>
      </w:r>
      <w:r w:rsidRPr="58E8FE73">
        <w:rPr>
          <w:rFonts w:ascii="Bookman Old Style" w:hAnsi="Bookman Old Style"/>
          <w:b/>
          <w:bCs/>
        </w:rPr>
        <w:t xml:space="preserve">Que souhaiteriez-vous adapter à cette formation ? </w:t>
      </w:r>
    </w:p>
    <w:p w14:paraId="0EBD6A1C" w14:textId="77777777" w:rsidR="009700C0" w:rsidRPr="0082678B" w:rsidRDefault="009700C0" w:rsidP="009700C0">
      <w:pPr>
        <w:tabs>
          <w:tab w:val="left" w:pos="0"/>
          <w:tab w:val="left" w:leader="hyphen" w:pos="9638"/>
        </w:tabs>
        <w:spacing w:line="360" w:lineRule="auto"/>
      </w:pPr>
      <w:r w:rsidRPr="0082678B">
        <w:tab/>
      </w:r>
    </w:p>
    <w:p w14:paraId="139C7BCE" w14:textId="77777777" w:rsidR="009700C0" w:rsidRPr="0082678B" w:rsidRDefault="009700C0" w:rsidP="009700C0">
      <w:pPr>
        <w:tabs>
          <w:tab w:val="left" w:pos="0"/>
          <w:tab w:val="left" w:leader="hyphen" w:pos="9638"/>
        </w:tabs>
        <w:spacing w:line="360" w:lineRule="auto"/>
      </w:pPr>
      <w:r w:rsidRPr="0082678B">
        <w:tab/>
      </w:r>
    </w:p>
    <w:p w14:paraId="7D7822DA" w14:textId="77777777" w:rsidR="009700C0" w:rsidRPr="00B3102A" w:rsidRDefault="009700C0" w:rsidP="00B3102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1C8A9C"/>
          <w:lang w:eastAsia="fr-BE"/>
        </w:rPr>
      </w:pPr>
    </w:p>
    <w:sectPr w:rsidR="009700C0" w:rsidRPr="00B310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4801" w14:textId="77777777" w:rsidR="00926AB5" w:rsidRDefault="00926AB5" w:rsidP="00B03251">
      <w:pPr>
        <w:spacing w:after="0" w:line="240" w:lineRule="auto"/>
      </w:pPr>
      <w:r>
        <w:separator/>
      </w:r>
    </w:p>
  </w:endnote>
  <w:endnote w:type="continuationSeparator" w:id="0">
    <w:p w14:paraId="0D41F2E8" w14:textId="77777777" w:rsidR="00926AB5" w:rsidRDefault="00926AB5" w:rsidP="00B0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9E25" w14:textId="77777777" w:rsidR="00EF1EC9" w:rsidRDefault="00EF1E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3D39" w14:textId="44F4B5F6" w:rsidR="00337427" w:rsidRPr="00337427" w:rsidRDefault="00E160A3" w:rsidP="00337427">
    <w:pPr>
      <w:pBdr>
        <w:top w:val="single" w:sz="4" w:space="0" w:color="44546A" w:themeColor="text2"/>
      </w:pBdr>
      <w:tabs>
        <w:tab w:val="left" w:pos="3686"/>
        <w:tab w:val="left" w:pos="6521"/>
      </w:tabs>
      <w:spacing w:after="0" w:line="240" w:lineRule="auto"/>
      <w:rPr>
        <w:rFonts w:eastAsiaTheme="minorEastAsia" w:cstheme="minorHAnsi"/>
        <w:i/>
        <w:sz w:val="18"/>
        <w:szCs w:val="18"/>
        <w:lang w:eastAsia="zh-CN"/>
      </w:rPr>
    </w:pPr>
    <w:r>
      <w:rPr>
        <w:noProof/>
      </w:rPr>
      <w:drawing>
        <wp:inline distT="0" distB="0" distL="0" distR="0" wp14:anchorId="0FEB0E65" wp14:editId="479402F2">
          <wp:extent cx="2079625" cy="807720"/>
          <wp:effectExtent l="0" t="0" r="0" b="0"/>
          <wp:docPr id="113791878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91878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9625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BA5C" w14:textId="77777777" w:rsidR="00EF1EC9" w:rsidRDefault="00EF1E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6369" w14:textId="77777777" w:rsidR="00926AB5" w:rsidRDefault="00926AB5" w:rsidP="00B03251">
      <w:pPr>
        <w:spacing w:after="0" w:line="240" w:lineRule="auto"/>
      </w:pPr>
      <w:r>
        <w:separator/>
      </w:r>
    </w:p>
  </w:footnote>
  <w:footnote w:type="continuationSeparator" w:id="0">
    <w:p w14:paraId="48A6B68A" w14:textId="77777777" w:rsidR="00926AB5" w:rsidRDefault="00926AB5" w:rsidP="00B0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EDF7" w14:textId="77777777" w:rsidR="00EF1EC9" w:rsidRDefault="00EF1E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66D0" w14:textId="77777777" w:rsidR="00EF1EC9" w:rsidRDefault="00EF1E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1FEE" w14:textId="77777777" w:rsidR="00EF1EC9" w:rsidRDefault="00EF1E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ACE"/>
    <w:multiLevelType w:val="hybridMultilevel"/>
    <w:tmpl w:val="E3E6B1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C8AC4">
      <w:numFmt w:val="bullet"/>
      <w:lvlText w:val="·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7523E84">
      <w:numFmt w:val="bullet"/>
      <w:lvlText w:val="-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07C9"/>
    <w:multiLevelType w:val="hybridMultilevel"/>
    <w:tmpl w:val="D5D4E4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944"/>
    <w:multiLevelType w:val="hybridMultilevel"/>
    <w:tmpl w:val="59B4D5E6"/>
    <w:lvl w:ilvl="0" w:tplc="08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755296"/>
    <w:multiLevelType w:val="multilevel"/>
    <w:tmpl w:val="FEC2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34167"/>
    <w:multiLevelType w:val="hybridMultilevel"/>
    <w:tmpl w:val="ADF4EB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48E7"/>
    <w:multiLevelType w:val="hybridMultilevel"/>
    <w:tmpl w:val="F67A50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0A08"/>
    <w:multiLevelType w:val="hybridMultilevel"/>
    <w:tmpl w:val="1E7A9E7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0157AA"/>
    <w:multiLevelType w:val="hybridMultilevel"/>
    <w:tmpl w:val="9E5E00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66AC"/>
    <w:multiLevelType w:val="hybridMultilevel"/>
    <w:tmpl w:val="351CE500"/>
    <w:lvl w:ilvl="0" w:tplc="C796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EB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E9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EB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2C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DE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2F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E1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2A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B0BCA"/>
    <w:multiLevelType w:val="hybridMultilevel"/>
    <w:tmpl w:val="E682B27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363857"/>
    <w:multiLevelType w:val="hybridMultilevel"/>
    <w:tmpl w:val="52D2AB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798E"/>
    <w:multiLevelType w:val="multilevel"/>
    <w:tmpl w:val="0A1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D7A06"/>
    <w:multiLevelType w:val="hybridMultilevel"/>
    <w:tmpl w:val="ED50D9E2"/>
    <w:lvl w:ilvl="0" w:tplc="795C1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71D8D"/>
    <w:multiLevelType w:val="hybridMultilevel"/>
    <w:tmpl w:val="D4A65E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962EE"/>
    <w:multiLevelType w:val="multilevel"/>
    <w:tmpl w:val="26B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2971AB"/>
    <w:multiLevelType w:val="hybridMultilevel"/>
    <w:tmpl w:val="D70C65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23E84">
      <w:numFmt w:val="bullet"/>
      <w:lvlText w:val="-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3" w:tplc="501256B4">
      <w:numFmt w:val="bullet"/>
      <w:lvlText w:val="•"/>
      <w:lvlJc w:val="left"/>
      <w:pPr>
        <w:ind w:left="2880" w:hanging="360"/>
      </w:pPr>
      <w:rPr>
        <w:rFonts w:ascii="Trebuchet MS" w:eastAsiaTheme="minorHAnsi" w:hAnsi="Trebuchet MS" w:cs="Comic Sans MS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750"/>
    <w:multiLevelType w:val="hybridMultilevel"/>
    <w:tmpl w:val="A47836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A4B84"/>
    <w:multiLevelType w:val="hybridMultilevel"/>
    <w:tmpl w:val="B69AB9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F1F02"/>
    <w:multiLevelType w:val="hybridMultilevel"/>
    <w:tmpl w:val="C4B4C01E"/>
    <w:lvl w:ilvl="0" w:tplc="FF863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57042">
    <w:abstractNumId w:val="0"/>
  </w:num>
  <w:num w:numId="2" w16cid:durableId="210071722">
    <w:abstractNumId w:val="15"/>
  </w:num>
  <w:num w:numId="3" w16cid:durableId="245655615">
    <w:abstractNumId w:val="12"/>
  </w:num>
  <w:num w:numId="4" w16cid:durableId="844132265">
    <w:abstractNumId w:val="13"/>
  </w:num>
  <w:num w:numId="5" w16cid:durableId="1000043487">
    <w:abstractNumId w:val="5"/>
  </w:num>
  <w:num w:numId="6" w16cid:durableId="1244149148">
    <w:abstractNumId w:val="8"/>
  </w:num>
  <w:num w:numId="7" w16cid:durableId="485127652">
    <w:abstractNumId w:val="7"/>
  </w:num>
  <w:num w:numId="8" w16cid:durableId="1076517320">
    <w:abstractNumId w:val="16"/>
  </w:num>
  <w:num w:numId="9" w16cid:durableId="11300550">
    <w:abstractNumId w:val="17"/>
  </w:num>
  <w:num w:numId="10" w16cid:durableId="1178619091">
    <w:abstractNumId w:val="10"/>
  </w:num>
  <w:num w:numId="11" w16cid:durableId="784080629">
    <w:abstractNumId w:val="1"/>
  </w:num>
  <w:num w:numId="12" w16cid:durableId="505293018">
    <w:abstractNumId w:val="4"/>
  </w:num>
  <w:num w:numId="13" w16cid:durableId="1399130832">
    <w:abstractNumId w:val="2"/>
  </w:num>
  <w:num w:numId="14" w16cid:durableId="548341394">
    <w:abstractNumId w:val="18"/>
  </w:num>
  <w:num w:numId="15" w16cid:durableId="480195525">
    <w:abstractNumId w:val="6"/>
  </w:num>
  <w:num w:numId="16" w16cid:durableId="1230917209">
    <w:abstractNumId w:val="9"/>
  </w:num>
  <w:num w:numId="17" w16cid:durableId="634985600">
    <w:abstractNumId w:val="14"/>
  </w:num>
  <w:num w:numId="18" w16cid:durableId="738284014">
    <w:abstractNumId w:val="3"/>
  </w:num>
  <w:num w:numId="19" w16cid:durableId="76053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76"/>
    <w:rsid w:val="000317C6"/>
    <w:rsid w:val="00033A2E"/>
    <w:rsid w:val="000414CC"/>
    <w:rsid w:val="000453ED"/>
    <w:rsid w:val="00050D43"/>
    <w:rsid w:val="00050F30"/>
    <w:rsid w:val="00055CAC"/>
    <w:rsid w:val="00061431"/>
    <w:rsid w:val="00062379"/>
    <w:rsid w:val="00075B52"/>
    <w:rsid w:val="0009024E"/>
    <w:rsid w:val="00091995"/>
    <w:rsid w:val="000A6CD8"/>
    <w:rsid w:val="000C21D6"/>
    <w:rsid w:val="000D64CD"/>
    <w:rsid w:val="000F3D1B"/>
    <w:rsid w:val="001371AC"/>
    <w:rsid w:val="00151DBE"/>
    <w:rsid w:val="00156FFF"/>
    <w:rsid w:val="00157176"/>
    <w:rsid w:val="00160DB8"/>
    <w:rsid w:val="001733C0"/>
    <w:rsid w:val="0017717E"/>
    <w:rsid w:val="00177626"/>
    <w:rsid w:val="001A1771"/>
    <w:rsid w:val="001A4F00"/>
    <w:rsid w:val="001B550E"/>
    <w:rsid w:val="001C2C75"/>
    <w:rsid w:val="001C3AF7"/>
    <w:rsid w:val="001D38BC"/>
    <w:rsid w:val="001E16FE"/>
    <w:rsid w:val="00225C20"/>
    <w:rsid w:val="00226BB7"/>
    <w:rsid w:val="002428A4"/>
    <w:rsid w:val="00243D05"/>
    <w:rsid w:val="00253F55"/>
    <w:rsid w:val="00256821"/>
    <w:rsid w:val="00276AC1"/>
    <w:rsid w:val="00292622"/>
    <w:rsid w:val="00292D8A"/>
    <w:rsid w:val="002A1157"/>
    <w:rsid w:val="002B5D1C"/>
    <w:rsid w:val="002C5B33"/>
    <w:rsid w:val="002C6F5C"/>
    <w:rsid w:val="002E2E2D"/>
    <w:rsid w:val="002F798E"/>
    <w:rsid w:val="00327E87"/>
    <w:rsid w:val="00337427"/>
    <w:rsid w:val="003C27C4"/>
    <w:rsid w:val="003E33E3"/>
    <w:rsid w:val="003E7194"/>
    <w:rsid w:val="003F7926"/>
    <w:rsid w:val="00404D76"/>
    <w:rsid w:val="0043389A"/>
    <w:rsid w:val="004355D2"/>
    <w:rsid w:val="0046521B"/>
    <w:rsid w:val="00481571"/>
    <w:rsid w:val="00490C9B"/>
    <w:rsid w:val="00497316"/>
    <w:rsid w:val="004A0413"/>
    <w:rsid w:val="004C30F2"/>
    <w:rsid w:val="004D31E8"/>
    <w:rsid w:val="004F06A7"/>
    <w:rsid w:val="00502C5E"/>
    <w:rsid w:val="00506703"/>
    <w:rsid w:val="00511525"/>
    <w:rsid w:val="00520BC5"/>
    <w:rsid w:val="00540E35"/>
    <w:rsid w:val="005435E2"/>
    <w:rsid w:val="00545924"/>
    <w:rsid w:val="00557C2C"/>
    <w:rsid w:val="005601BD"/>
    <w:rsid w:val="00560943"/>
    <w:rsid w:val="00564642"/>
    <w:rsid w:val="005709B5"/>
    <w:rsid w:val="00595985"/>
    <w:rsid w:val="005B2509"/>
    <w:rsid w:val="005B2569"/>
    <w:rsid w:val="005C217E"/>
    <w:rsid w:val="005F5F64"/>
    <w:rsid w:val="00613A8B"/>
    <w:rsid w:val="00626B0B"/>
    <w:rsid w:val="006336D5"/>
    <w:rsid w:val="0063389C"/>
    <w:rsid w:val="00643AFE"/>
    <w:rsid w:val="006475EA"/>
    <w:rsid w:val="00660D8D"/>
    <w:rsid w:val="00661578"/>
    <w:rsid w:val="006762B6"/>
    <w:rsid w:val="00680F04"/>
    <w:rsid w:val="00681E4C"/>
    <w:rsid w:val="00686C98"/>
    <w:rsid w:val="00691264"/>
    <w:rsid w:val="0069156D"/>
    <w:rsid w:val="00697826"/>
    <w:rsid w:val="006A0F3B"/>
    <w:rsid w:val="006A750E"/>
    <w:rsid w:val="006B4077"/>
    <w:rsid w:val="006F21BB"/>
    <w:rsid w:val="006F567B"/>
    <w:rsid w:val="006F6342"/>
    <w:rsid w:val="006F7282"/>
    <w:rsid w:val="00700FE0"/>
    <w:rsid w:val="00703236"/>
    <w:rsid w:val="007036FD"/>
    <w:rsid w:val="00707118"/>
    <w:rsid w:val="007679F8"/>
    <w:rsid w:val="00771D2E"/>
    <w:rsid w:val="0078661E"/>
    <w:rsid w:val="00786A1F"/>
    <w:rsid w:val="007A5589"/>
    <w:rsid w:val="007B1013"/>
    <w:rsid w:val="007C28A3"/>
    <w:rsid w:val="007C32AF"/>
    <w:rsid w:val="007E430D"/>
    <w:rsid w:val="007E60C5"/>
    <w:rsid w:val="008271ED"/>
    <w:rsid w:val="00833E1D"/>
    <w:rsid w:val="0084141C"/>
    <w:rsid w:val="00857B27"/>
    <w:rsid w:val="00861037"/>
    <w:rsid w:val="00863CE7"/>
    <w:rsid w:val="00876121"/>
    <w:rsid w:val="008B1DB0"/>
    <w:rsid w:val="008C5963"/>
    <w:rsid w:val="008D1EC9"/>
    <w:rsid w:val="008D611C"/>
    <w:rsid w:val="008E5F3E"/>
    <w:rsid w:val="008F5665"/>
    <w:rsid w:val="009242A5"/>
    <w:rsid w:val="00926AB5"/>
    <w:rsid w:val="0095046A"/>
    <w:rsid w:val="00950671"/>
    <w:rsid w:val="00957901"/>
    <w:rsid w:val="00965872"/>
    <w:rsid w:val="009678AE"/>
    <w:rsid w:val="009700C0"/>
    <w:rsid w:val="00971C25"/>
    <w:rsid w:val="0099480B"/>
    <w:rsid w:val="009A7203"/>
    <w:rsid w:val="009C0485"/>
    <w:rsid w:val="009C2571"/>
    <w:rsid w:val="009C6F75"/>
    <w:rsid w:val="009F4D34"/>
    <w:rsid w:val="00A37EA3"/>
    <w:rsid w:val="00A45D5B"/>
    <w:rsid w:val="00A57006"/>
    <w:rsid w:val="00A718C1"/>
    <w:rsid w:val="00A75E17"/>
    <w:rsid w:val="00A8718D"/>
    <w:rsid w:val="00AB3879"/>
    <w:rsid w:val="00AD7186"/>
    <w:rsid w:val="00AE76E7"/>
    <w:rsid w:val="00B03251"/>
    <w:rsid w:val="00B173A0"/>
    <w:rsid w:val="00B25320"/>
    <w:rsid w:val="00B3102A"/>
    <w:rsid w:val="00B37605"/>
    <w:rsid w:val="00B60859"/>
    <w:rsid w:val="00B95F8A"/>
    <w:rsid w:val="00BE537C"/>
    <w:rsid w:val="00BE5C01"/>
    <w:rsid w:val="00BE7A92"/>
    <w:rsid w:val="00C031C4"/>
    <w:rsid w:val="00C107C0"/>
    <w:rsid w:val="00C200B0"/>
    <w:rsid w:val="00C43CA9"/>
    <w:rsid w:val="00C4595F"/>
    <w:rsid w:val="00C46F40"/>
    <w:rsid w:val="00C47B40"/>
    <w:rsid w:val="00C56223"/>
    <w:rsid w:val="00C82A59"/>
    <w:rsid w:val="00CA055E"/>
    <w:rsid w:val="00CA4261"/>
    <w:rsid w:val="00CB4384"/>
    <w:rsid w:val="00CD0FD7"/>
    <w:rsid w:val="00CE0E14"/>
    <w:rsid w:val="00CE6921"/>
    <w:rsid w:val="00CE6B42"/>
    <w:rsid w:val="00CF0024"/>
    <w:rsid w:val="00CF5F51"/>
    <w:rsid w:val="00CF726A"/>
    <w:rsid w:val="00D014CC"/>
    <w:rsid w:val="00D24E96"/>
    <w:rsid w:val="00D407C1"/>
    <w:rsid w:val="00D82F3C"/>
    <w:rsid w:val="00D8618C"/>
    <w:rsid w:val="00D91F4E"/>
    <w:rsid w:val="00D93C60"/>
    <w:rsid w:val="00DA12A8"/>
    <w:rsid w:val="00DA7196"/>
    <w:rsid w:val="00DB50D2"/>
    <w:rsid w:val="00DE0736"/>
    <w:rsid w:val="00DE3507"/>
    <w:rsid w:val="00E01EB8"/>
    <w:rsid w:val="00E160A3"/>
    <w:rsid w:val="00E4476C"/>
    <w:rsid w:val="00E525F9"/>
    <w:rsid w:val="00E70AFE"/>
    <w:rsid w:val="00E72DAB"/>
    <w:rsid w:val="00E74093"/>
    <w:rsid w:val="00E7411A"/>
    <w:rsid w:val="00E752F4"/>
    <w:rsid w:val="00E829B8"/>
    <w:rsid w:val="00EE7656"/>
    <w:rsid w:val="00EF1EC9"/>
    <w:rsid w:val="00F05C57"/>
    <w:rsid w:val="00F1539A"/>
    <w:rsid w:val="00F164C2"/>
    <w:rsid w:val="00F51C9A"/>
    <w:rsid w:val="00F749EA"/>
    <w:rsid w:val="00F8621F"/>
    <w:rsid w:val="00FA3FE2"/>
    <w:rsid w:val="00FA77D6"/>
    <w:rsid w:val="04AE1E8B"/>
    <w:rsid w:val="1954A9C2"/>
    <w:rsid w:val="68508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771"/>
  <w15:chartTrackingRefBased/>
  <w15:docId w15:val="{F8F6EE37-9180-436F-8EEF-4F88F633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7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57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6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2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6B4077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9C6F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829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03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251"/>
  </w:style>
  <w:style w:type="paragraph" w:styleId="Pieddepage">
    <w:name w:val="footer"/>
    <w:basedOn w:val="Normal"/>
    <w:link w:val="PieddepageCar"/>
    <w:uiPriority w:val="99"/>
    <w:unhideWhenUsed/>
    <w:rsid w:val="00B03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251"/>
  </w:style>
  <w:style w:type="table" w:styleId="Grilledutableau">
    <w:name w:val="Table Grid"/>
    <w:basedOn w:val="TableauNormal"/>
    <w:uiPriority w:val="39"/>
    <w:rsid w:val="009700C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9700C0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emoji2">
    <w:name w:val="emoji2"/>
    <w:basedOn w:val="Policepardfaut"/>
    <w:rsid w:val="009700C0"/>
    <w:rPr>
      <w:rFonts w:ascii="Segoe UI Emoji" w:hAnsi="Segoe UI Emoji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466d1-6c21-4795-a149-ed46c30ad847">
      <UserInfo>
        <DisplayName/>
        <AccountId xsi:nil="true"/>
        <AccountType/>
      </UserInfo>
    </SharedWithUsers>
    <TaxCatchAll xmlns="25c466d1-6c21-4795-a149-ed46c30ad847" xsi:nil="true"/>
    <lcf76f155ced4ddcb4097134ff3c332f xmlns="c4c55139-8f21-4cdf-a965-4164c96b2c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948F8B9267459AAB9A9E5DDC7A7C" ma:contentTypeVersion="22" ma:contentTypeDescription="Create a new document." ma:contentTypeScope="" ma:versionID="cfd32c1e7aa6a3285b3d1c281014e3d6">
  <xsd:schema xmlns:xsd="http://www.w3.org/2001/XMLSchema" xmlns:xs="http://www.w3.org/2001/XMLSchema" xmlns:p="http://schemas.microsoft.com/office/2006/metadata/properties" xmlns:ns2="c4c55139-8f21-4cdf-a965-4164c96b2c0a" xmlns:ns3="25c466d1-6c21-4795-a149-ed46c30ad847" targetNamespace="http://schemas.microsoft.com/office/2006/metadata/properties" ma:root="true" ma:fieldsID="064798b9f126dc69b16cbf39b98ba7ee" ns2:_="" ns3:_="">
    <xsd:import namespace="c4c55139-8f21-4cdf-a965-4164c96b2c0a"/>
    <xsd:import namespace="25c466d1-6c21-4795-a149-ed46c30ad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5139-8f21-4cdf-a965-4164c96b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15342e6-db2d-45fe-b3dd-cd2d560fb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66d1-6c21-4795-a149-ed46c30a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f5cebc-3d77-4e11-ac66-56825192a41f}" ma:internalName="TaxCatchAll" ma:showField="CatchAllData" ma:web="25c466d1-6c21-4795-a149-ed46c30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265A-035B-478E-8FED-209BC8FA36E9}">
  <ds:schemaRefs>
    <ds:schemaRef ds:uri="http://schemas.microsoft.com/office/2006/metadata/properties"/>
    <ds:schemaRef ds:uri="http://schemas.microsoft.com/office/infopath/2007/PartnerControls"/>
    <ds:schemaRef ds:uri="25c466d1-6c21-4795-a149-ed46c30ad847"/>
    <ds:schemaRef ds:uri="c4c55139-8f21-4cdf-a965-4164c96b2c0a"/>
  </ds:schemaRefs>
</ds:datastoreItem>
</file>

<file path=customXml/itemProps2.xml><?xml version="1.0" encoding="utf-8"?>
<ds:datastoreItem xmlns:ds="http://schemas.openxmlformats.org/officeDocument/2006/customXml" ds:itemID="{9D9BD285-516A-4A87-87EB-4B30F96F0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DABC4-11B0-4BE6-85FB-BA1F7E70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55139-8f21-4cdf-a965-4164c96b2c0a"/>
    <ds:schemaRef ds:uri="25c466d1-6c21-4795-a149-ed46c30ad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1CA60-F129-4052-8817-48445E6A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414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duez</dc:creator>
  <cp:keywords/>
  <dc:description/>
  <cp:lastModifiedBy>Nathalie Vandervinne</cp:lastModifiedBy>
  <cp:revision>14</cp:revision>
  <dcterms:created xsi:type="dcterms:W3CDTF">2024-10-24T13:03:00Z</dcterms:created>
  <dcterms:modified xsi:type="dcterms:W3CDTF">2024-10-29T11:40:00Z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0x0101008451948F8B9267459AAB9A9E5DDC7A7C</vt:lpwstr>
  </property>
  <property fmtid="{D5CDD505-2E9C-101B-9397-08002B2CF9AE}" pid="3" name="Order">
    <vt:r8>2154400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